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4A" w:rsidRDefault="00354F4A" w:rsidP="00354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F4A" w:rsidRPr="00097D11" w:rsidRDefault="00354F4A" w:rsidP="00354F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54F4A" w:rsidRPr="00097D11" w:rsidRDefault="00354F4A" w:rsidP="00354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54F4A" w:rsidRPr="00097D11" w:rsidRDefault="00354F4A" w:rsidP="00354F4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54F4A" w:rsidRDefault="00354F4A" w:rsidP="00354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54F4A" w:rsidRPr="008561A0" w:rsidRDefault="00354F4A" w:rsidP="00354F4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54F4A" w:rsidRPr="00842F34" w:rsidRDefault="00354F4A" w:rsidP="00354F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340</w:t>
      </w:r>
    </w:p>
    <w:p w:rsidR="00D627BD" w:rsidRPr="00E81968" w:rsidRDefault="00354F4A" w:rsidP="00354F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54F4A" w:rsidRDefault="00354F4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421B9">
        <w:rPr>
          <w:rFonts w:ascii="Times New Roman" w:hAnsi="Times New Roman" w:cs="Times New Roman"/>
          <w:b/>
          <w:bCs/>
          <w:sz w:val="28"/>
          <w:szCs w:val="28"/>
          <w:lang w:val="uk-UA"/>
        </w:rPr>
        <w:t>Харчуку В.М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D627BD" w:rsidP="00354F4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421B9">
        <w:rPr>
          <w:rFonts w:ascii="Times New Roman" w:hAnsi="Times New Roman" w:cs="Times New Roman"/>
          <w:bCs/>
          <w:sz w:val="28"/>
          <w:szCs w:val="28"/>
          <w:lang w:val="uk-UA"/>
        </w:rPr>
        <w:t>Харчука Владислава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421B9">
        <w:rPr>
          <w:rFonts w:ascii="Times New Roman" w:hAnsi="Times New Roman" w:cs="Times New Roman"/>
          <w:bCs/>
          <w:sz w:val="28"/>
          <w:szCs w:val="28"/>
          <w:lang w:val="uk-UA"/>
        </w:rPr>
        <w:t>Харчуку Владиславу Миколайовичу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1421B9">
        <w:rPr>
          <w:rFonts w:ascii="Times New Roman" w:hAnsi="Times New Roman" w:cs="Times New Roman"/>
          <w:bCs/>
          <w:sz w:val="28"/>
          <w:szCs w:val="28"/>
          <w:lang w:val="uk-UA"/>
        </w:rPr>
        <w:t>0,6</w:t>
      </w:r>
      <w:r w:rsidR="00A1415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1421B9">
        <w:rPr>
          <w:rFonts w:ascii="Times New Roman" w:hAnsi="Times New Roman" w:cs="Times New Roman"/>
          <w:bCs/>
          <w:sz w:val="28"/>
          <w:szCs w:val="28"/>
          <w:lang w:val="uk-UA"/>
        </w:rPr>
        <w:t>Черемошне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F4A" w:rsidRPr="00C64475" w:rsidRDefault="00354F4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33A9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21B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54F4A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412B7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B697A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7751F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2022-02-11T09:00:00Z</cp:lastPrinted>
  <dcterms:created xsi:type="dcterms:W3CDTF">2022-02-11T08:59:00Z</dcterms:created>
  <dcterms:modified xsi:type="dcterms:W3CDTF">2022-02-18T07:43:00Z</dcterms:modified>
</cp:coreProperties>
</file>